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CF8C" w14:textId="7E8B3DFF" w:rsidR="007216E7" w:rsidRPr="007216E7" w:rsidRDefault="007216E7" w:rsidP="007216E7">
      <w:pPr>
        <w:pStyle w:val="Koptekst"/>
        <w:rPr>
          <w:rFonts w:asciiTheme="majorHAnsi" w:hAnsiTheme="majorHAnsi" w:cstheme="majorHAnsi"/>
          <w:b/>
          <w:sz w:val="32"/>
          <w:szCs w:val="32"/>
        </w:rPr>
      </w:pPr>
      <w:r w:rsidRPr="007216E7">
        <w:rPr>
          <w:rFonts w:asciiTheme="majorHAnsi" w:hAnsiTheme="majorHAnsi" w:cstheme="majorHAnsi"/>
          <w:b/>
          <w:sz w:val="32"/>
          <w:szCs w:val="32"/>
        </w:rPr>
        <w:t>Urenregistratie en declaratieformulier vrijwilligers</w:t>
      </w:r>
    </w:p>
    <w:p w14:paraId="729F048C" w14:textId="77777777" w:rsidR="007216E7" w:rsidRPr="007763A6" w:rsidRDefault="007216E7" w:rsidP="007216E7">
      <w:pPr>
        <w:pStyle w:val="Kop1"/>
        <w:spacing w:line="240" w:lineRule="auto"/>
        <w:rPr>
          <w:rFonts w:asciiTheme="majorHAnsi" w:hAnsiTheme="majorHAnsi" w:cstheme="majorHAnsi"/>
          <w:b w:val="0"/>
          <w:bCs w:val="0"/>
          <w:i w:val="0"/>
          <w:szCs w:val="22"/>
        </w:rPr>
      </w:pPr>
    </w:p>
    <w:p w14:paraId="597E7521" w14:textId="77777777" w:rsidR="007216E7" w:rsidRPr="007763A6" w:rsidRDefault="007216E7" w:rsidP="007216E7">
      <w:pPr>
        <w:pStyle w:val="Geenafstand"/>
        <w:rPr>
          <w:rFonts w:asciiTheme="majorHAnsi" w:hAnsiTheme="majorHAnsi" w:cstheme="majorHAnsi"/>
          <w:color w:val="029359"/>
          <w:sz w:val="20"/>
          <w:szCs w:val="20"/>
          <w:u w:val="single"/>
        </w:rPr>
      </w:pPr>
      <w:r w:rsidRPr="007763A6">
        <w:rPr>
          <w:rFonts w:asciiTheme="majorHAnsi" w:hAnsiTheme="majorHAnsi" w:cstheme="majorHAnsi"/>
          <w:sz w:val="20"/>
          <w:szCs w:val="20"/>
        </w:rPr>
        <w:t>Naam</w:t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     </w:t>
      </w:r>
      <w:r w:rsidRPr="007763A6"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</w:t>
      </w:r>
      <w:sdt>
        <w:sdtPr>
          <w:rPr>
            <w:rFonts w:asciiTheme="majorHAnsi" w:hAnsiTheme="majorHAnsi" w:cstheme="majorHAnsi"/>
            <w:sz w:val="20"/>
            <w:szCs w:val="20"/>
          </w:rPr>
          <w:id w:val="-1440835867"/>
          <w:placeholder>
            <w:docPart w:val="4C6348D4B16C45FE8F129EBF4BF2159A"/>
          </w:placeholder>
        </w:sdtPr>
        <w:sdtEndPr/>
        <w:sdtContent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>Voornaam + Achternaam</w:t>
          </w:r>
        </w:sdtContent>
      </w:sdt>
    </w:p>
    <w:p w14:paraId="63606002" w14:textId="77777777" w:rsidR="007216E7" w:rsidRPr="007763A6" w:rsidRDefault="007216E7" w:rsidP="007216E7">
      <w:pPr>
        <w:pStyle w:val="Geenafstand"/>
        <w:rPr>
          <w:rFonts w:asciiTheme="majorHAnsi" w:hAnsiTheme="majorHAnsi" w:cstheme="majorHAnsi"/>
          <w:sz w:val="20"/>
          <w:szCs w:val="20"/>
        </w:rPr>
      </w:pPr>
      <w:r w:rsidRPr="007763A6">
        <w:rPr>
          <w:rFonts w:asciiTheme="majorHAnsi" w:hAnsiTheme="majorHAnsi" w:cstheme="majorHAnsi"/>
          <w:sz w:val="20"/>
          <w:szCs w:val="20"/>
        </w:rPr>
        <w:t>Adres</w:t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    </w:t>
      </w:r>
      <w:r w:rsidRPr="007763A6"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</w:t>
      </w:r>
      <w:sdt>
        <w:sdtPr>
          <w:rPr>
            <w:rFonts w:asciiTheme="majorHAnsi" w:hAnsiTheme="majorHAnsi" w:cstheme="majorHAnsi"/>
            <w:color w:val="BFBFBF" w:themeColor="background1" w:themeShade="BF"/>
            <w:sz w:val="20"/>
            <w:szCs w:val="20"/>
          </w:rPr>
          <w:id w:val="1329638666"/>
          <w:placeholder>
            <w:docPart w:val="4C6348D4B16C45FE8F129EBF4BF2159A"/>
          </w:placeholder>
        </w:sdtPr>
        <w:sdtEndPr/>
        <w:sdtContent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>Straatnaam + huisnummer</w:t>
          </w:r>
        </w:sdtContent>
      </w:sdt>
    </w:p>
    <w:p w14:paraId="03501196" w14:textId="77777777" w:rsidR="007216E7" w:rsidRPr="007763A6" w:rsidRDefault="007216E7" w:rsidP="007216E7">
      <w:pPr>
        <w:pStyle w:val="Geenafstand"/>
        <w:rPr>
          <w:rFonts w:asciiTheme="majorHAnsi" w:hAnsiTheme="majorHAnsi" w:cstheme="majorHAnsi"/>
          <w:sz w:val="20"/>
          <w:szCs w:val="20"/>
        </w:rPr>
      </w:pPr>
      <w:r w:rsidRPr="007763A6">
        <w:rPr>
          <w:rFonts w:asciiTheme="majorHAnsi" w:hAnsiTheme="majorHAnsi" w:cstheme="majorHAnsi"/>
          <w:sz w:val="20"/>
          <w:szCs w:val="20"/>
        </w:rPr>
        <w:t>Woonplaats</w:t>
      </w:r>
      <w:r w:rsidRPr="007763A6"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</w:t>
      </w:r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BFBFBF" w:themeColor="background1" w:themeShade="BF"/>
            <w:sz w:val="20"/>
            <w:szCs w:val="20"/>
          </w:rPr>
          <w:id w:val="-1431737487"/>
          <w:placeholder>
            <w:docPart w:val="4C6348D4B16C45FE8F129EBF4BF2159A"/>
          </w:placeholder>
        </w:sdtPr>
        <w:sdtEndPr/>
        <w:sdtContent>
          <w:proofErr w:type="spellStart"/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>Woonplaats</w:t>
          </w:r>
          <w:proofErr w:type="spellEnd"/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 xml:space="preserve"> </w:t>
          </w:r>
        </w:sdtContent>
      </w:sdt>
    </w:p>
    <w:p w14:paraId="31BF4757" w14:textId="77777777" w:rsidR="007216E7" w:rsidRPr="007763A6" w:rsidRDefault="007216E7" w:rsidP="007216E7">
      <w:pPr>
        <w:pStyle w:val="Geenafstand"/>
        <w:rPr>
          <w:rFonts w:asciiTheme="majorHAnsi" w:hAnsiTheme="majorHAnsi" w:cstheme="majorHAnsi"/>
          <w:sz w:val="20"/>
          <w:szCs w:val="20"/>
        </w:rPr>
      </w:pPr>
      <w:r w:rsidRPr="007763A6">
        <w:rPr>
          <w:rFonts w:asciiTheme="majorHAnsi" w:hAnsiTheme="majorHAnsi" w:cstheme="majorHAnsi"/>
          <w:sz w:val="20"/>
          <w:szCs w:val="20"/>
        </w:rPr>
        <w:t xml:space="preserve">E-mailadres   </w:t>
      </w:r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t xml:space="preserve">   </w:t>
      </w:r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tab/>
      </w:r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tab/>
        <w:t xml:space="preserve">    </w:t>
      </w:r>
      <w:sdt>
        <w:sdtPr>
          <w:rPr>
            <w:rFonts w:asciiTheme="majorHAnsi" w:hAnsiTheme="majorHAnsi" w:cstheme="majorHAnsi"/>
            <w:color w:val="BFBFBF" w:themeColor="background1" w:themeShade="BF"/>
            <w:sz w:val="20"/>
            <w:szCs w:val="20"/>
          </w:rPr>
          <w:id w:val="808439821"/>
          <w:placeholder>
            <w:docPart w:val="4C6348D4B16C45FE8F129EBF4BF2159A"/>
          </w:placeholder>
        </w:sdtPr>
        <w:sdtEndPr/>
        <w:sdtContent>
          <w:proofErr w:type="spellStart"/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>E-mailadres</w:t>
          </w:r>
          <w:proofErr w:type="spellEnd"/>
        </w:sdtContent>
      </w:sdt>
    </w:p>
    <w:p w14:paraId="12208FA8" w14:textId="77777777" w:rsidR="007216E7" w:rsidRPr="007763A6" w:rsidRDefault="007216E7" w:rsidP="007216E7">
      <w:pPr>
        <w:pStyle w:val="Geenafstand"/>
        <w:rPr>
          <w:rFonts w:asciiTheme="majorHAnsi" w:hAnsiTheme="majorHAnsi" w:cstheme="majorHAnsi"/>
          <w:sz w:val="20"/>
          <w:szCs w:val="20"/>
        </w:rPr>
      </w:pPr>
      <w:r w:rsidRPr="007763A6">
        <w:rPr>
          <w:rFonts w:asciiTheme="majorHAnsi" w:hAnsiTheme="majorHAnsi" w:cstheme="majorHAnsi"/>
          <w:sz w:val="20"/>
          <w:szCs w:val="20"/>
        </w:rPr>
        <w:t>Telefoonnummer</w:t>
      </w:r>
      <w:r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</w:t>
      </w:r>
      <w:sdt>
        <w:sdtPr>
          <w:rPr>
            <w:rFonts w:asciiTheme="majorHAnsi" w:hAnsiTheme="majorHAnsi" w:cstheme="majorHAnsi"/>
            <w:color w:val="BFBFBF" w:themeColor="background1" w:themeShade="BF"/>
            <w:sz w:val="20"/>
            <w:szCs w:val="20"/>
          </w:rPr>
          <w:id w:val="-282034648"/>
          <w:placeholder>
            <w:docPart w:val="4C6348D4B16C45FE8F129EBF4BF2159A"/>
          </w:placeholder>
          <w:text/>
        </w:sdtPr>
        <w:sdtEndPr/>
        <w:sdtContent>
          <w:proofErr w:type="spellStart"/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>Telefoonnummer</w:t>
          </w:r>
          <w:proofErr w:type="spellEnd"/>
        </w:sdtContent>
      </w:sdt>
    </w:p>
    <w:p w14:paraId="0633C93F" w14:textId="77777777" w:rsidR="007216E7" w:rsidRPr="007763A6" w:rsidRDefault="007216E7" w:rsidP="007216E7">
      <w:pPr>
        <w:pStyle w:val="Geenafstand"/>
        <w:rPr>
          <w:rFonts w:asciiTheme="majorHAnsi" w:hAnsiTheme="majorHAnsi" w:cstheme="majorHAnsi"/>
          <w:sz w:val="20"/>
          <w:szCs w:val="20"/>
        </w:rPr>
      </w:pPr>
      <w:r w:rsidRPr="007763A6">
        <w:rPr>
          <w:rFonts w:asciiTheme="majorHAnsi" w:hAnsiTheme="majorHAnsi" w:cstheme="majorHAnsi"/>
          <w:sz w:val="20"/>
          <w:szCs w:val="20"/>
        </w:rPr>
        <w:t>IBAN</w:t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       </w:t>
      </w:r>
      <w:r w:rsidRPr="007763A6"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 </w:t>
      </w:r>
      <w:sdt>
        <w:sdtPr>
          <w:rPr>
            <w:rFonts w:asciiTheme="majorHAnsi" w:hAnsiTheme="majorHAnsi" w:cstheme="majorHAnsi"/>
            <w:color w:val="BFBFBF" w:themeColor="background1" w:themeShade="BF"/>
            <w:sz w:val="20"/>
            <w:szCs w:val="20"/>
          </w:rPr>
          <w:id w:val="557896780"/>
          <w:placeholder>
            <w:docPart w:val="4C6348D4B16C45FE8F129EBF4BF2159A"/>
          </w:placeholder>
        </w:sdtPr>
        <w:sdtEndPr/>
        <w:sdtContent>
          <w:proofErr w:type="spellStart"/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>IBAN</w:t>
          </w:r>
          <w:proofErr w:type="spellEnd"/>
        </w:sdtContent>
      </w:sdt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br/>
      </w:r>
      <w:r w:rsidRPr="007763A6">
        <w:rPr>
          <w:rFonts w:asciiTheme="majorHAnsi" w:hAnsiTheme="majorHAnsi" w:cstheme="majorHAnsi"/>
          <w:sz w:val="20"/>
          <w:szCs w:val="20"/>
        </w:rPr>
        <w:t>Periode</w:t>
      </w:r>
      <w:r w:rsidRPr="007763A6"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tab/>
        <w:t xml:space="preserve">    </w:t>
      </w:r>
      <w:r w:rsidRPr="007763A6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BFBFBF" w:themeColor="background1" w:themeShade="BF"/>
            <w:sz w:val="20"/>
            <w:szCs w:val="20"/>
          </w:rPr>
          <w:id w:val="1815447812"/>
          <w:placeholder>
            <w:docPart w:val="A61D5C445E374BE8B53A24B6942391DA"/>
          </w:placeholder>
        </w:sdtPr>
        <w:sdtEndPr/>
        <w:sdtContent>
          <w:proofErr w:type="spellStart"/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>Periode</w:t>
          </w:r>
          <w:proofErr w:type="spellEnd"/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 xml:space="preserve"> waarover u declareert</w:t>
          </w:r>
        </w:sdtContent>
      </w:sdt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br/>
      </w:r>
    </w:p>
    <w:tbl>
      <w:tblPr>
        <w:tblStyle w:val="Tabelraster"/>
        <w:tblW w:w="15648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861"/>
        <w:gridCol w:w="2410"/>
        <w:gridCol w:w="3549"/>
        <w:gridCol w:w="2438"/>
        <w:gridCol w:w="2430"/>
        <w:gridCol w:w="1555"/>
      </w:tblGrid>
      <w:tr w:rsidR="007216E7" w:rsidRPr="007763A6" w14:paraId="1D2FE747" w14:textId="77777777" w:rsidTr="007216E7">
        <w:tc>
          <w:tcPr>
            <w:tcW w:w="1405" w:type="dxa"/>
            <w:shd w:val="clear" w:color="auto" w:fill="029359"/>
          </w:tcPr>
          <w:p w14:paraId="0BBC259F" w14:textId="7777777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Datum</w:t>
            </w:r>
          </w:p>
          <w:p w14:paraId="4BFBECEC" w14:textId="77777777" w:rsidR="007216E7" w:rsidRPr="007763A6" w:rsidRDefault="007216E7" w:rsidP="00867782">
            <w:pPr>
              <w:rPr>
                <w:rFonts w:asciiTheme="majorHAnsi" w:hAnsiTheme="majorHAnsi" w:cstheme="majorHAnsi"/>
                <w:bCs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Cs/>
                <w:color w:val="FFFFFF" w:themeColor="background1"/>
                <w:szCs w:val="20"/>
              </w:rPr>
              <w:t xml:space="preserve">Datum </w:t>
            </w:r>
            <w:r>
              <w:rPr>
                <w:rFonts w:asciiTheme="majorHAnsi" w:hAnsiTheme="majorHAnsi" w:cstheme="majorHAnsi"/>
                <w:bCs/>
                <w:color w:val="FFFFFF" w:themeColor="background1"/>
                <w:szCs w:val="20"/>
              </w:rPr>
              <w:t>van de controle</w:t>
            </w:r>
          </w:p>
        </w:tc>
        <w:tc>
          <w:tcPr>
            <w:tcW w:w="1861" w:type="dxa"/>
            <w:shd w:val="clear" w:color="auto" w:fill="029359"/>
          </w:tcPr>
          <w:p w14:paraId="1ABD015D" w14:textId="7777777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Type route</w:t>
            </w:r>
          </w:p>
          <w:p w14:paraId="5FEA0847" w14:textId="31B8E52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>He</w:t>
            </w:r>
            <w:r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bt je </w:t>
            </w: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een wandel-, fiets- of vaarroute gecontroleerd? </w:t>
            </w:r>
          </w:p>
        </w:tc>
        <w:tc>
          <w:tcPr>
            <w:tcW w:w="2410" w:type="dxa"/>
            <w:shd w:val="clear" w:color="auto" w:fill="029359"/>
          </w:tcPr>
          <w:p w14:paraId="304C6E2D" w14:textId="7777777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Uren</w:t>
            </w:r>
          </w:p>
          <w:p w14:paraId="7F2B7AC7" w14:textId="4A21C24C" w:rsidR="007216E7" w:rsidRPr="007763A6" w:rsidRDefault="007216E7" w:rsidP="00867782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Aantal uren besteed aan bijeenkomsten </w:t>
            </w:r>
            <w:r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of </w:t>
            </w: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de controle incl. reistijd. </w:t>
            </w:r>
          </w:p>
        </w:tc>
        <w:tc>
          <w:tcPr>
            <w:tcW w:w="3549" w:type="dxa"/>
            <w:shd w:val="clear" w:color="auto" w:fill="029359"/>
          </w:tcPr>
          <w:p w14:paraId="42121A9B" w14:textId="7777777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Route</w:t>
            </w:r>
          </w:p>
          <w:p w14:paraId="4B937EF4" w14:textId="0B14F2A4" w:rsidR="007216E7" w:rsidRPr="007763A6" w:rsidRDefault="007216E7" w:rsidP="00867782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>Welke route he</w:t>
            </w:r>
            <w:r>
              <w:rPr>
                <w:rFonts w:asciiTheme="majorHAnsi" w:hAnsiTheme="majorHAnsi" w:cstheme="majorHAnsi"/>
                <w:color w:val="FFFFFF" w:themeColor="background1"/>
                <w:szCs w:val="20"/>
              </w:rPr>
              <w:t>bt je</w:t>
            </w: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 gecontroleerd? Wat is de naam van de route of </w:t>
            </w:r>
            <w:r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via </w:t>
            </w: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welke knooppunten </w:t>
            </w:r>
            <w:r>
              <w:rPr>
                <w:rFonts w:asciiTheme="majorHAnsi" w:hAnsiTheme="majorHAnsi" w:cstheme="majorHAnsi"/>
                <w:color w:val="FFFFFF" w:themeColor="background1"/>
                <w:szCs w:val="20"/>
              </w:rPr>
              <w:t>liep de route</w:t>
            </w: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>?</w:t>
            </w:r>
          </w:p>
        </w:tc>
        <w:tc>
          <w:tcPr>
            <w:tcW w:w="2438" w:type="dxa"/>
            <w:shd w:val="clear" w:color="auto" w:fill="029359"/>
          </w:tcPr>
          <w:p w14:paraId="747A3DE4" w14:textId="7777777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Gemeente</w:t>
            </w:r>
          </w:p>
          <w:p w14:paraId="10A53936" w14:textId="77777777" w:rsidR="007216E7" w:rsidRPr="007763A6" w:rsidRDefault="007216E7" w:rsidP="00867782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>In welke gemeente was dit?</w:t>
            </w:r>
          </w:p>
        </w:tc>
        <w:tc>
          <w:tcPr>
            <w:tcW w:w="2430" w:type="dxa"/>
            <w:shd w:val="clear" w:color="auto" w:fill="029359"/>
          </w:tcPr>
          <w:p w14:paraId="2D9076F4" w14:textId="24733C51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 xml:space="preserve">Gemaakte kilometers </w:t>
            </w:r>
            <w:r w:rsidR="00A14685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met de auto</w:t>
            </w:r>
          </w:p>
          <w:p w14:paraId="1A303A2C" w14:textId="77777777" w:rsidR="007216E7" w:rsidRPr="007763A6" w:rsidRDefault="007216E7" w:rsidP="00867782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>Per dag, maximaal 60 km/dag, € 0,21 per km</w:t>
            </w:r>
          </w:p>
        </w:tc>
        <w:tc>
          <w:tcPr>
            <w:tcW w:w="1555" w:type="dxa"/>
            <w:shd w:val="clear" w:color="auto" w:fill="029359"/>
          </w:tcPr>
          <w:p w14:paraId="4734610E" w14:textId="7777777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Gemaakte onkosten</w:t>
            </w:r>
          </w:p>
          <w:p w14:paraId="3F7C4355" w14:textId="77777777" w:rsidR="007216E7" w:rsidRPr="007763A6" w:rsidRDefault="007216E7" w:rsidP="00867782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Max. € 4,- p/d, </w:t>
            </w: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br/>
              <w:t>nota bijvoegen.</w:t>
            </w:r>
          </w:p>
        </w:tc>
      </w:tr>
      <w:tr w:rsidR="007216E7" w:rsidRPr="007763A6" w14:paraId="77855287" w14:textId="77777777" w:rsidTr="007216E7">
        <w:trPr>
          <w:trHeight w:val="487"/>
        </w:trPr>
        <w:tc>
          <w:tcPr>
            <w:tcW w:w="1405" w:type="dxa"/>
          </w:tcPr>
          <w:p w14:paraId="51C848A3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61" w:type="dxa"/>
          </w:tcPr>
          <w:p w14:paraId="0B9777C0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10" w:type="dxa"/>
          </w:tcPr>
          <w:p w14:paraId="4CD9AEC1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9" w:type="dxa"/>
          </w:tcPr>
          <w:p w14:paraId="5612102F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8" w:type="dxa"/>
          </w:tcPr>
          <w:p w14:paraId="0E03AE66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0" w:type="dxa"/>
          </w:tcPr>
          <w:p w14:paraId="3E4631EE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55" w:type="dxa"/>
          </w:tcPr>
          <w:p w14:paraId="25F65E1D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216E7" w:rsidRPr="007763A6" w14:paraId="088A5493" w14:textId="77777777" w:rsidTr="007216E7">
        <w:trPr>
          <w:trHeight w:val="410"/>
        </w:trPr>
        <w:tc>
          <w:tcPr>
            <w:tcW w:w="1405" w:type="dxa"/>
            <w:shd w:val="clear" w:color="auto" w:fill="ACCDAB"/>
          </w:tcPr>
          <w:p w14:paraId="50BBF6A2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61" w:type="dxa"/>
            <w:shd w:val="clear" w:color="auto" w:fill="ACCDAB"/>
          </w:tcPr>
          <w:p w14:paraId="55F18CC7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10" w:type="dxa"/>
            <w:shd w:val="clear" w:color="auto" w:fill="ACCDAB"/>
          </w:tcPr>
          <w:p w14:paraId="2EB285A9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9" w:type="dxa"/>
            <w:shd w:val="clear" w:color="auto" w:fill="ACCDAB"/>
          </w:tcPr>
          <w:p w14:paraId="11BE764B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8" w:type="dxa"/>
            <w:shd w:val="clear" w:color="auto" w:fill="ACCDAB"/>
          </w:tcPr>
          <w:p w14:paraId="52CCE32D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0" w:type="dxa"/>
            <w:shd w:val="clear" w:color="auto" w:fill="ACCDAB"/>
          </w:tcPr>
          <w:p w14:paraId="19341D93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55" w:type="dxa"/>
            <w:shd w:val="clear" w:color="auto" w:fill="ACCDAB"/>
          </w:tcPr>
          <w:p w14:paraId="7F5F5D46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216E7" w:rsidRPr="007763A6" w14:paraId="237A83A1" w14:textId="77777777" w:rsidTr="007216E7">
        <w:tc>
          <w:tcPr>
            <w:tcW w:w="1405" w:type="dxa"/>
          </w:tcPr>
          <w:p w14:paraId="3DDB2E8B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61" w:type="dxa"/>
          </w:tcPr>
          <w:p w14:paraId="1C956B9B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10" w:type="dxa"/>
          </w:tcPr>
          <w:p w14:paraId="2B4DDC5F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9" w:type="dxa"/>
          </w:tcPr>
          <w:p w14:paraId="650BF1CA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8" w:type="dxa"/>
          </w:tcPr>
          <w:p w14:paraId="1647C4F3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0" w:type="dxa"/>
          </w:tcPr>
          <w:p w14:paraId="5A5B6DB3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55" w:type="dxa"/>
          </w:tcPr>
          <w:p w14:paraId="008C5A8D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216E7" w:rsidRPr="007763A6" w14:paraId="10FD300E" w14:textId="77777777" w:rsidTr="007216E7">
        <w:tc>
          <w:tcPr>
            <w:tcW w:w="1405" w:type="dxa"/>
            <w:shd w:val="clear" w:color="auto" w:fill="ACCDAB"/>
          </w:tcPr>
          <w:p w14:paraId="2E187801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61" w:type="dxa"/>
            <w:shd w:val="clear" w:color="auto" w:fill="ACCDAB"/>
          </w:tcPr>
          <w:p w14:paraId="7BC08C66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10" w:type="dxa"/>
            <w:shd w:val="clear" w:color="auto" w:fill="ACCDAB"/>
          </w:tcPr>
          <w:p w14:paraId="24D718EF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9" w:type="dxa"/>
            <w:shd w:val="clear" w:color="auto" w:fill="ACCDAB"/>
          </w:tcPr>
          <w:p w14:paraId="6AE44C08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8" w:type="dxa"/>
            <w:shd w:val="clear" w:color="auto" w:fill="ACCDAB"/>
          </w:tcPr>
          <w:p w14:paraId="5345CC7C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0" w:type="dxa"/>
            <w:shd w:val="clear" w:color="auto" w:fill="ACCDAB"/>
          </w:tcPr>
          <w:p w14:paraId="37C29B5F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55" w:type="dxa"/>
            <w:shd w:val="clear" w:color="auto" w:fill="ACCDAB"/>
          </w:tcPr>
          <w:p w14:paraId="3FCF5BAF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216E7" w:rsidRPr="007763A6" w14:paraId="52E40481" w14:textId="77777777" w:rsidTr="007216E7">
        <w:tc>
          <w:tcPr>
            <w:tcW w:w="1405" w:type="dxa"/>
          </w:tcPr>
          <w:p w14:paraId="5C2936A4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61" w:type="dxa"/>
          </w:tcPr>
          <w:p w14:paraId="34221C34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10" w:type="dxa"/>
          </w:tcPr>
          <w:p w14:paraId="1BA0BC94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9" w:type="dxa"/>
          </w:tcPr>
          <w:p w14:paraId="006F2A66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8" w:type="dxa"/>
          </w:tcPr>
          <w:p w14:paraId="43BA3A1C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0" w:type="dxa"/>
          </w:tcPr>
          <w:p w14:paraId="5A5420B5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55" w:type="dxa"/>
          </w:tcPr>
          <w:p w14:paraId="6877B191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216E7" w:rsidRPr="007763A6" w14:paraId="29FE2C07" w14:textId="77777777" w:rsidTr="007216E7">
        <w:tc>
          <w:tcPr>
            <w:tcW w:w="1405" w:type="dxa"/>
            <w:shd w:val="clear" w:color="auto" w:fill="ACCDAB"/>
          </w:tcPr>
          <w:p w14:paraId="108DBA3C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61" w:type="dxa"/>
            <w:shd w:val="clear" w:color="auto" w:fill="ACCDAB"/>
          </w:tcPr>
          <w:p w14:paraId="282E3C75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10" w:type="dxa"/>
            <w:shd w:val="clear" w:color="auto" w:fill="ACCDAB"/>
          </w:tcPr>
          <w:p w14:paraId="10D211E0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9" w:type="dxa"/>
            <w:shd w:val="clear" w:color="auto" w:fill="ACCDAB"/>
          </w:tcPr>
          <w:p w14:paraId="660468C8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8" w:type="dxa"/>
            <w:shd w:val="clear" w:color="auto" w:fill="ACCDAB"/>
          </w:tcPr>
          <w:p w14:paraId="5234B984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0" w:type="dxa"/>
            <w:shd w:val="clear" w:color="auto" w:fill="ACCDAB"/>
          </w:tcPr>
          <w:p w14:paraId="4BBDD644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55" w:type="dxa"/>
            <w:shd w:val="clear" w:color="auto" w:fill="ACCDAB"/>
          </w:tcPr>
          <w:p w14:paraId="4CD1DC53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216E7" w:rsidRPr="007763A6" w14:paraId="3D70D917" w14:textId="77777777" w:rsidTr="007216E7">
        <w:tc>
          <w:tcPr>
            <w:tcW w:w="1405" w:type="dxa"/>
            <w:shd w:val="clear" w:color="auto" w:fill="029359"/>
          </w:tcPr>
          <w:p w14:paraId="16EBD426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</w:p>
        </w:tc>
        <w:tc>
          <w:tcPr>
            <w:tcW w:w="1861" w:type="dxa"/>
            <w:shd w:val="clear" w:color="auto" w:fill="029359"/>
          </w:tcPr>
          <w:p w14:paraId="703673D8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</w:p>
        </w:tc>
        <w:tc>
          <w:tcPr>
            <w:tcW w:w="2410" w:type="dxa"/>
            <w:shd w:val="clear" w:color="auto" w:fill="029359"/>
          </w:tcPr>
          <w:p w14:paraId="74070E97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Totaal:</w:t>
            </w:r>
          </w:p>
        </w:tc>
        <w:tc>
          <w:tcPr>
            <w:tcW w:w="3549" w:type="dxa"/>
            <w:shd w:val="clear" w:color="auto" w:fill="029359"/>
          </w:tcPr>
          <w:p w14:paraId="4DC7B110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</w:p>
        </w:tc>
        <w:tc>
          <w:tcPr>
            <w:tcW w:w="2438" w:type="dxa"/>
            <w:shd w:val="clear" w:color="auto" w:fill="029359"/>
          </w:tcPr>
          <w:p w14:paraId="00E0968C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</w:p>
        </w:tc>
        <w:tc>
          <w:tcPr>
            <w:tcW w:w="2430" w:type="dxa"/>
            <w:shd w:val="clear" w:color="auto" w:fill="029359"/>
          </w:tcPr>
          <w:p w14:paraId="42FC2345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Totaal:</w:t>
            </w:r>
          </w:p>
        </w:tc>
        <w:tc>
          <w:tcPr>
            <w:tcW w:w="1555" w:type="dxa"/>
            <w:shd w:val="clear" w:color="auto" w:fill="029359"/>
          </w:tcPr>
          <w:p w14:paraId="5DE1E090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Totaal:</w:t>
            </w:r>
          </w:p>
        </w:tc>
      </w:tr>
    </w:tbl>
    <w:p w14:paraId="2F8C726F" w14:textId="77777777" w:rsidR="007216E7" w:rsidRDefault="007216E7" w:rsidP="007216E7">
      <w:pPr>
        <w:pStyle w:val="Geenafstand"/>
        <w:rPr>
          <w:rFonts w:asciiTheme="majorHAnsi" w:hAnsiTheme="majorHAnsi" w:cstheme="majorHAnsi"/>
        </w:rPr>
      </w:pPr>
    </w:p>
    <w:p w14:paraId="2D452CF6" w14:textId="5CD73B70" w:rsidR="007216E7" w:rsidRPr="007763A6" w:rsidRDefault="007216E7" w:rsidP="007216E7">
      <w:pPr>
        <w:pStyle w:val="Geenafstand"/>
        <w:rPr>
          <w:rStyle w:val="Hyperlink"/>
          <w:rFonts w:asciiTheme="majorHAnsi" w:hAnsiTheme="majorHAnsi" w:cstheme="majorHAnsi"/>
          <w:color w:val="029359"/>
        </w:rPr>
      </w:pPr>
      <w:r w:rsidRPr="007763A6">
        <w:rPr>
          <w:rFonts w:asciiTheme="majorHAnsi" w:hAnsiTheme="majorHAnsi" w:cstheme="majorHAnsi"/>
        </w:rPr>
        <w:t>Handtekening</w:t>
      </w:r>
      <w:r w:rsidRPr="007763A6">
        <w:rPr>
          <w:rFonts w:asciiTheme="majorHAnsi" w:hAnsiTheme="majorHAnsi" w:cstheme="majorHAnsi"/>
        </w:rPr>
        <w:tab/>
      </w:r>
      <w:r w:rsidRPr="007763A6">
        <w:rPr>
          <w:rFonts w:asciiTheme="majorHAnsi" w:hAnsiTheme="majorHAnsi" w:cstheme="majorHAnsi"/>
        </w:rPr>
        <w:tab/>
      </w:r>
      <w:r w:rsidRPr="007763A6">
        <w:rPr>
          <w:rFonts w:asciiTheme="majorHAnsi" w:hAnsiTheme="majorHAnsi" w:cstheme="majorHAnsi"/>
        </w:rPr>
        <w:tab/>
      </w:r>
      <w:r w:rsidRPr="007763A6">
        <w:rPr>
          <w:rFonts w:asciiTheme="majorHAnsi" w:hAnsiTheme="majorHAnsi" w:cstheme="majorHAnsi"/>
        </w:rPr>
        <w:tab/>
      </w:r>
      <w:r w:rsidRPr="007763A6">
        <w:rPr>
          <w:rFonts w:asciiTheme="majorHAnsi" w:hAnsiTheme="majorHAnsi" w:cstheme="majorHAnsi"/>
        </w:rPr>
        <w:tab/>
        <w:t>Routebureau Groningen</w:t>
      </w:r>
      <w:r w:rsidRPr="007763A6">
        <w:rPr>
          <w:rFonts w:asciiTheme="majorHAnsi" w:hAnsiTheme="majorHAnsi" w:cstheme="majorHAnsi"/>
          <w:b/>
        </w:rPr>
        <w:t xml:space="preserve"> </w:t>
      </w:r>
      <w:r w:rsidRPr="007763A6">
        <w:rPr>
          <w:rFonts w:asciiTheme="majorHAnsi" w:hAnsiTheme="majorHAnsi" w:cstheme="majorHAnsi"/>
          <w:b/>
        </w:rPr>
        <w:tab/>
      </w:r>
      <w:r w:rsidRPr="007763A6">
        <w:rPr>
          <w:rFonts w:asciiTheme="majorHAnsi" w:hAnsiTheme="majorHAnsi" w:cstheme="majorHAnsi"/>
          <w:b/>
        </w:rPr>
        <w:tab/>
      </w:r>
      <w:hyperlink r:id="rId6" w:history="1">
        <w:r w:rsidRPr="007763A6">
          <w:rPr>
            <w:rStyle w:val="Hyperlink"/>
            <w:rFonts w:asciiTheme="majorHAnsi" w:hAnsiTheme="majorHAnsi" w:cstheme="majorHAnsi"/>
            <w:color w:val="029359"/>
          </w:rPr>
          <w:t>Link naar het controle formulier</w:t>
        </w:r>
      </w:hyperlink>
      <w:r w:rsidRPr="007763A6">
        <w:rPr>
          <w:rStyle w:val="Hyperlink"/>
          <w:rFonts w:asciiTheme="majorHAnsi" w:hAnsiTheme="majorHAnsi" w:cstheme="majorHAnsi"/>
          <w:color w:val="029359"/>
        </w:rPr>
        <w:t xml:space="preserve"> </w:t>
      </w:r>
    </w:p>
    <w:p w14:paraId="51DA9888" w14:textId="77777777" w:rsidR="007216E7" w:rsidRPr="007763A6" w:rsidRDefault="007216E7" w:rsidP="007216E7">
      <w:pPr>
        <w:pStyle w:val="Geenafstand"/>
        <w:ind w:left="7788"/>
        <w:rPr>
          <w:rFonts w:asciiTheme="majorHAnsi" w:hAnsiTheme="majorHAnsi" w:cstheme="majorHAnsi"/>
          <w:color w:val="029359"/>
          <w:u w:val="single"/>
        </w:rPr>
      </w:pPr>
      <w:r w:rsidRPr="007763A6">
        <w:rPr>
          <w:rFonts w:asciiTheme="majorHAnsi" w:hAnsiTheme="majorHAnsi" w:cstheme="majorHAnsi"/>
        </w:rPr>
        <w:t xml:space="preserve">Wil je het ingevulde formulier mailen naar </w:t>
      </w:r>
      <w:hyperlink r:id="rId7" w:history="1">
        <w:r w:rsidRPr="007763A6">
          <w:rPr>
            <w:rStyle w:val="Hyperlink"/>
            <w:rFonts w:asciiTheme="majorHAnsi" w:hAnsiTheme="majorHAnsi" w:cstheme="majorHAnsi"/>
            <w:color w:val="029359"/>
          </w:rPr>
          <w:t>info@routesingroningen.nl</w:t>
        </w:r>
      </w:hyperlink>
    </w:p>
    <w:p w14:paraId="4A1A77F7" w14:textId="77777777" w:rsidR="007216E7" w:rsidRPr="007763A6" w:rsidRDefault="007216E7" w:rsidP="007216E7">
      <w:pPr>
        <w:tabs>
          <w:tab w:val="left" w:pos="2160"/>
          <w:tab w:val="decimal" w:leader="dot" w:pos="3402"/>
        </w:tabs>
        <w:rPr>
          <w:rFonts w:asciiTheme="majorHAnsi" w:hAnsiTheme="majorHAnsi" w:cstheme="majorHAnsi"/>
          <w:szCs w:val="22"/>
        </w:rPr>
      </w:pPr>
    </w:p>
    <w:p w14:paraId="74792168" w14:textId="77777777" w:rsidR="007216E7" w:rsidRPr="007763A6" w:rsidRDefault="007216E7" w:rsidP="007216E7">
      <w:pPr>
        <w:tabs>
          <w:tab w:val="left" w:pos="2160"/>
          <w:tab w:val="decimal" w:leader="dot" w:pos="3402"/>
        </w:tabs>
        <w:rPr>
          <w:rFonts w:asciiTheme="majorHAnsi" w:hAnsiTheme="majorHAnsi" w:cstheme="majorHAnsi"/>
          <w:szCs w:val="22"/>
        </w:rPr>
      </w:pPr>
    </w:p>
    <w:p w14:paraId="66039B73" w14:textId="77777777" w:rsidR="007216E7" w:rsidRPr="007763A6" w:rsidRDefault="007216E7" w:rsidP="007216E7">
      <w:pPr>
        <w:tabs>
          <w:tab w:val="left" w:pos="2160"/>
          <w:tab w:val="decimal" w:leader="dot" w:pos="3402"/>
        </w:tabs>
        <w:rPr>
          <w:rFonts w:asciiTheme="majorHAnsi" w:hAnsiTheme="majorHAnsi" w:cstheme="majorHAnsi"/>
          <w:color w:val="A6A6A6" w:themeColor="background1" w:themeShade="A6"/>
          <w:szCs w:val="22"/>
        </w:rPr>
      </w:pPr>
    </w:p>
    <w:p w14:paraId="336F709B" w14:textId="328DE0C8" w:rsidR="007216E7" w:rsidRPr="007763A6" w:rsidRDefault="007216E7" w:rsidP="007216E7">
      <w:pPr>
        <w:tabs>
          <w:tab w:val="left" w:pos="2160"/>
          <w:tab w:val="decimal" w:leader="dot" w:pos="3402"/>
        </w:tabs>
        <w:rPr>
          <w:rFonts w:asciiTheme="majorHAnsi" w:hAnsiTheme="majorHAnsi" w:cstheme="majorHAnsi"/>
          <w:szCs w:val="22"/>
        </w:rPr>
      </w:pPr>
      <w:r w:rsidRPr="007763A6">
        <w:rPr>
          <w:rFonts w:asciiTheme="majorHAnsi" w:hAnsiTheme="majorHAnsi" w:cstheme="majorHAnsi"/>
          <w:color w:val="A6A6A6" w:themeColor="background1" w:themeShade="A6"/>
          <w:szCs w:val="22"/>
        </w:rPr>
        <w:t>…………………………………………………</w:t>
      </w:r>
      <w:r>
        <w:rPr>
          <w:rFonts w:asciiTheme="majorHAnsi" w:hAnsiTheme="majorHAnsi" w:cstheme="majorHAnsi"/>
          <w:color w:val="A6A6A6" w:themeColor="background1" w:themeShade="A6"/>
          <w:szCs w:val="22"/>
        </w:rPr>
        <w:t>……….</w:t>
      </w:r>
      <w:r w:rsidRPr="007763A6">
        <w:rPr>
          <w:rFonts w:asciiTheme="majorHAnsi" w:hAnsiTheme="majorHAnsi" w:cstheme="majorHAnsi"/>
          <w:color w:val="A6A6A6" w:themeColor="background1" w:themeShade="A6"/>
          <w:szCs w:val="22"/>
        </w:rPr>
        <w:t xml:space="preserve">  </w:t>
      </w:r>
      <w:r w:rsidRPr="007763A6">
        <w:rPr>
          <w:rFonts w:asciiTheme="majorHAnsi" w:hAnsiTheme="majorHAnsi" w:cstheme="majorHAnsi"/>
          <w:color w:val="FFFFFF" w:themeColor="background1"/>
          <w:szCs w:val="22"/>
        </w:rPr>
        <w:tab/>
      </w:r>
      <w:r w:rsidRPr="007763A6">
        <w:rPr>
          <w:rFonts w:asciiTheme="majorHAnsi" w:hAnsiTheme="majorHAnsi" w:cstheme="majorHAnsi"/>
          <w:color w:val="FFFFFF" w:themeColor="background1"/>
          <w:szCs w:val="22"/>
        </w:rPr>
        <w:tab/>
      </w:r>
      <w:r w:rsidRPr="007763A6">
        <w:rPr>
          <w:rFonts w:asciiTheme="majorHAnsi" w:hAnsiTheme="majorHAnsi" w:cstheme="majorHAnsi"/>
          <w:color w:val="A6A6A6" w:themeColor="background1" w:themeShade="A6"/>
          <w:szCs w:val="22"/>
        </w:rPr>
        <w:t>………………………………………………………….</w:t>
      </w:r>
    </w:p>
    <w:p w14:paraId="49D669CD" w14:textId="77777777" w:rsidR="00E96900" w:rsidRDefault="00E96900"/>
    <w:sectPr w:rsidR="00E96900" w:rsidSect="00F47425">
      <w:headerReference w:type="default" r:id="rId8"/>
      <w:footerReference w:type="default" r:id="rId9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479D3" w14:textId="77777777" w:rsidR="008D79B3" w:rsidRDefault="0073520D">
      <w:r>
        <w:separator/>
      </w:r>
    </w:p>
  </w:endnote>
  <w:endnote w:type="continuationSeparator" w:id="0">
    <w:p w14:paraId="0F968EE1" w14:textId="77777777" w:rsidR="008D79B3" w:rsidRDefault="0073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1412F" w14:textId="77777777" w:rsidR="00A14685" w:rsidRPr="002B6296" w:rsidRDefault="007216E7" w:rsidP="00602F7D">
    <w:pPr>
      <w:pStyle w:val="Voettekst"/>
      <w:tabs>
        <w:tab w:val="clear" w:pos="4536"/>
        <w:tab w:val="clear" w:pos="9072"/>
      </w:tabs>
      <w:jc w:val="center"/>
      <w:rPr>
        <w:rFonts w:ascii="Calibri Light" w:hAnsi="Calibri Light"/>
        <w:b/>
        <w:color w:val="FFFFFF" w:themeColor="background1"/>
        <w:sz w:val="16"/>
        <w:szCs w:val="18"/>
      </w:rPr>
    </w:pP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72ADC9" wp14:editId="6A81C02C">
              <wp:simplePos x="0" y="0"/>
              <wp:positionH relativeFrom="page">
                <wp:posOffset>0</wp:posOffset>
              </wp:positionH>
              <wp:positionV relativeFrom="page">
                <wp:posOffset>6743700</wp:posOffset>
              </wp:positionV>
              <wp:extent cx="10728960" cy="295275"/>
              <wp:effectExtent l="0" t="0" r="0" b="9525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960" cy="295275"/>
                      </a:xfrm>
                      <a:prstGeom prst="rect">
                        <a:avLst/>
                      </a:prstGeom>
                      <a:solidFill>
                        <a:srgbClr val="0293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6CF7" id="Rechthoek 2" o:spid="_x0000_s1026" style="position:absolute;margin-left:0;margin-top:531pt;width:844.8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U/gAIAAGAFAAAOAAAAZHJzL2Uyb0RvYy54bWysVE1v2zAMvQ/YfxB0X+14TdsEdYqgRYcB&#10;RVusHXpWZCkxIIsapcTJfv0o+SNdV+wwLAdFEh8fyWdSl1f7xrCdQl+DLfnkJOdMWQlVbdcl//58&#10;++mCMx+ErYQBq0p+UJ5fLT5+uGzdXBWwAVMpZERi/bx1Jd+E4OZZ5uVGNcKfgFOWjBqwEYGOuM4q&#10;FC2xNyYr8vwsawErhyCV93R70xn5IvFrrWR40NqrwEzJKbeQVkzrKq7Z4lLM1yjcppZ9GuIfsmhE&#10;bSnoSHUjgmBbrP+gamqJ4EGHEwlNBlrXUqUaqJpJ/qaap41wKtVC4ng3yuT/H6283z25RyQZWufn&#10;nraxir3GJv5TfmyfxDqMYql9YJIuJ/l5cTE7I1ElGYvZtDifRjmzo7tDH74oaFjclBzpaySRxO7O&#10;hw46QGI0D6aubmtj0gHXq2uDbCfilytmn6eznv03mLERbCG6dYzxJjsWk3bhYFTEGftNaVZXlH6R&#10;Mkl9psY4Qkplw6QzbUSluvDTnH5D9NiZ0SNVmggjs6b4I3dPMCA7koG7y7LHR1eV2nR0zv+WWOc8&#10;eqTIYMPo3NQW8D0CQ1X1kTv8IFInTVRpBdXhERlCNyTeyduavtud8OFRIE0FfWqa9PBAizbQlhz6&#10;HWcbwJ/v3Uc8NStZOWtpykruf2wFKs7MV0ttPJucnsaxTIfT6XlBB3xtWb222G1zDdQOE3pTnEzb&#10;iA9m2GqE5oUehGWMSiZhJcUuuQw4HK5DN/30pEi1XCYYjaIT4c4+ORnJo6qxL5/3LwJd37yB+v4e&#10;hokU8zc93GGjp4XlNoCuU4Mfde31pjFOjdM/OfGdeH1OqOPDuPgFAAD//wMAUEsDBBQABgAIAAAA&#10;IQA+fUAp3wAAAAsBAAAPAAAAZHJzL2Rvd25yZXYueG1sTI/NTsMwEITvSLyDtZW4UacVRCGNUyEk&#10;LlxQyo963MZuHCVeR7GbhLdne4Lb7M5q9ptiv7heTGYMrScFm3UCwlDtdUuNgs+P1/sMRIhIGntP&#10;RsGPCbAvb28KzLWfqTLTITaCQyjkqMDGOORShtoah2HtB0Psnf3oMPI4NlKPOHO46+U2SVLpsCX+&#10;YHEwL9bU3eHiFPjq2D10x7fp3NnvGb2cquzrXam71fK8AxHNEv+O4YrP6FAy08lfSAfRK+AikbdJ&#10;umV19dPsKQVxYrVJskeQZSH/dyh/AQAA//8DAFBLAQItABQABgAIAAAAIQC2gziS/gAAAOEBAAAT&#10;AAAAAAAAAAAAAAAAAAAAAABbQ29udGVudF9UeXBlc10ueG1sUEsBAi0AFAAGAAgAAAAhADj9If/W&#10;AAAAlAEAAAsAAAAAAAAAAAAAAAAALwEAAF9yZWxzLy5yZWxzUEsBAi0AFAAGAAgAAAAhAIhvdT+A&#10;AgAAYAUAAA4AAAAAAAAAAAAAAAAALgIAAGRycy9lMm9Eb2MueG1sUEsBAi0AFAAGAAgAAAAhAD59&#10;QCnfAAAACwEAAA8AAAAAAAAAAAAAAAAA2gQAAGRycy9kb3ducmV2LnhtbFBLBQYAAAAABAAEAPMA&#10;AADmBQAAAAA=&#10;" fillcolor="#029359" stroked="f" strokeweight="1pt">
              <w10:wrap anchorx="page" anchory="page"/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B6551E" wp14:editId="03EC206A">
              <wp:simplePos x="0" y="0"/>
              <wp:positionH relativeFrom="column">
                <wp:posOffset>-47625</wp:posOffset>
              </wp:positionH>
              <wp:positionV relativeFrom="paragraph">
                <wp:posOffset>9715500</wp:posOffset>
              </wp:positionV>
              <wp:extent cx="7705725" cy="1384300"/>
              <wp:effectExtent l="0" t="0" r="0" b="0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1C321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4707A0BB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87074A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 xml:space="preserve">Routebureau Groningen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0AADF450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4E825463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78EC440F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B6551E" id="Rectangle 3" o:spid="_x0000_s1026" style="position:absolute;left:0;text-align:left;margin-left:-3.75pt;margin-top:765pt;width:606.75pt;height:10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6l8QEAAMEDAAAOAAAAZHJzL2Uyb0RvYy54bWysU1Fv0zAQfkfiP1h+p0m6lo6o6TS1G0Ia&#10;A2nwAxzHSSwcnzm7Tcav5+x2XQVviBfrzmd/vu+7z+ubaTDsoNBrsBUvZjlnykpotO0q/v3b/btr&#10;znwQthEGrKr4s/L8ZvP2zXp0pZpDD6ZRyAjE+nJ0Fe9DcGWWedmrQfgZOGWp2AIOIlCKXdagGAl9&#10;MNk8z99nI2DjEKTynnZ3xyLfJPy2VTJ8aVuvAjMVp95CWjGtdVyzzVqUHQrXa3lqQ/xDF4PQlh49&#10;Q+1EEGyP+i+oQUsED22YSRgyaFstVeJAbIr8DzZPvXAqcSFxvDvL5P8frHw8PLmvGFv37gHkD88s&#10;bHthO3WLCGOvREPPFVGobHS+PF+IiaerrB4/Q0OjFfsASYOpxSECEjs2Jamfz1KrKTBJm6tVvlzN&#10;l5xJqhVX14urPA0jE+XLdYc+fFQwsBhUHGmWCV4cHnyI7Yjy5UhqH4xu7rUxKcGu3hpkB0Fzv7tb&#10;7YplYkAsL48ZGw9biNeOiHEn8YzUoot8GaZ6omIMa2ieiTHC0Ufkewp6wF+cjeShivufe4GKM/PJ&#10;kmofisUimi4lC+JLCV5W6suKsJKgKh44O4bbcDTq3qHuenqpSPwt3JLSrU4avHZ16pt8kqQ5eToa&#10;8TJPp15/3uY3AAAA//8DAFBLAwQUAAYACAAAACEAJ9tiDuAAAAANAQAADwAAAGRycy9kb3ducmV2&#10;LnhtbEyPQW/CMAyF75P2HyJP2g2SwVpYaYoQUi+7jSG0o2lCW9E4XROg+/czp+32bD89fy9fj64T&#10;VzuE1pOGl6kCYanypqVaw/6znCxBhIhksPNkNfzYAOvi8SHHzPgbfdjrLtaCQyhkqKGJsc+kDFVj&#10;HYap7y3x7eQHh5HHoZZmwBuHu07OlEqlw5b4Q4O93Ta2Ou8uTgMmX4e3WJpNhad5XZf778P2PdX6&#10;+WncrEBEO8Y/M9zxGR0KZjr6C5kgOg2TRcJO3idzxaXujplKWR1ZLV6XCmSRy/8til8AAAD//wMA&#10;UEsBAi0AFAAGAAgAAAAhALaDOJL+AAAA4QEAABMAAAAAAAAAAAAAAAAAAAAAAFtDb250ZW50X1R5&#10;cGVzXS54bWxQSwECLQAUAAYACAAAACEAOP0h/9YAAACUAQAACwAAAAAAAAAAAAAAAAAvAQAAX3Jl&#10;bHMvLnJlbHNQSwECLQAUAAYACAAAACEAS0Y+pfEBAADBAwAADgAAAAAAAAAAAAAAAAAuAgAAZHJz&#10;L2Uyb0RvYy54bWxQSwECLQAUAAYACAAAACEAJ9tiDuAAAAANAQAADwAAAAAAAAAAAAAAAABLBAAA&#10;ZHJzL2Rvd25yZXYueG1sUEsFBgAAAAAEAAQA8wAAAFgFAAAAAA==&#10;" fillcolor="#ee7d15" stroked="f">
              <v:textbox>
                <w:txbxContent>
                  <w:p w14:paraId="43E1C321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4707A0BB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87074A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 xml:space="preserve">Routebureau Groningen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0AADF450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4E825463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78EC440F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A4450C" wp14:editId="7CF99C39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A11F7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61C00A7E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1F5F74D8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2C12399E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52393040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A4450C" id="_x0000_s1027" style="position:absolute;left:0;text-align:left;margin-left:-3.75pt;margin-top:773.25pt;width:606.75pt;height:10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YU9AEAAMgDAAAOAAAAZHJzL2Uyb0RvYy54bWysU1Fv0zAQfkfiP1h+p0m6lo6o6TS1G0Ia&#10;A2nwAxzHSSwcnzm7Tcav5+x2XQVviBfLd2d/vu+7z+ubaTDsoNBrsBUvZjlnykpotO0q/v3b/btr&#10;znwQthEGrKr4s/L8ZvP2zXp0pZpDD6ZRyAjE+nJ0Fe9DcGWWedmrQfgZOGWp2AIOIlCIXdagGAl9&#10;MNk8z99nI2DjEKTynrK7Y5FvEn7bKhm+tK1XgZmKU28hrZjWOq7ZZi3KDoXrtTy1If6hi0FoS4+e&#10;oXYiCLZH/RfUoCWChzbMJAwZtK2WKnEgNkX+B5unXjiVuJA43p1l8v8PVj4entxXjK179wDyh2cW&#10;tr2wnbpFhLFXoqHniihUNjpfni/EwNNVVo+foaHRin2ApMHU4hABiR2bktTPZ6nVFJik5GqVL1fz&#10;JWeSasXV9eIqT8PIRPly3aEPHxUMLG4qjjTLBC8ODz7EdkT5ciS1D0Y399qYFGBXbw2yg6C5392t&#10;dsUyMSCWl8eMjYctxGtHxJhJPCO16CJfhqmemG5OIsRMDc0zEUc42onsT5se8BdnI1mp4v7nXqDi&#10;zHyyJN6HYrGI3kvBgmhTgJeV+rIirCSoigfOjtttOPp171B3Pb1UJBks3JLgrU5SvHZ1ap/skhQ6&#10;WTv68TJOp14/4OY3AAAA//8DAFBLAwQUAAYACAAAACEA89FKCOAAAAANAQAADwAAAGRycy9kb3du&#10;cmV2LnhtbEyPQW/CMAyF75P2HyJP2g3SMRq20hQhpF52G0NoR9OEtqJxuiZA9+9nTuP2bD89fy9f&#10;ja4TFzuE1pOGl2kCwlLlTUu1ht1XOXkDESKSwc6T1fBrA6yKx4ccM+Ov9Gkv21gLDqGQoYYmxj6T&#10;MlSNdRimvrfEt6MfHEYeh1qaAa8c7jo5SxIlHbbEHxrs7aax1Wl7dhow/d6/x9KsKzy+1nW5+9lv&#10;PpTWz0/jegki2jH+m+GGz+hQMNPBn8kE0WmYLFJ28j6dK1Y3xyxRXO/AaqHmKcgil/ctij8AAAD/&#10;/wMAUEsBAi0AFAAGAAgAAAAhALaDOJL+AAAA4QEAABMAAAAAAAAAAAAAAAAAAAAAAFtDb250ZW50&#10;X1R5cGVzXS54bWxQSwECLQAUAAYACAAAACEAOP0h/9YAAACUAQAACwAAAAAAAAAAAAAAAAAvAQAA&#10;X3JlbHMvLnJlbHNQSwECLQAUAAYACAAAACEAH/hWFPQBAADIAwAADgAAAAAAAAAAAAAAAAAuAgAA&#10;ZHJzL2Uyb0RvYy54bWxQSwECLQAUAAYACAAAACEA89FKCOAAAAANAQAADwAAAAAAAAAAAAAAAABO&#10;BAAAZHJzL2Rvd25yZXYueG1sUEsFBgAAAAAEAAQA8wAAAFsFAAAAAA==&#10;" fillcolor="#ee7d15" stroked="f">
              <v:textbox>
                <w:txbxContent>
                  <w:p w14:paraId="4FEA11F7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61C00A7E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1F5F74D8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2C12399E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52393040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EEB1FC3" wp14:editId="6D2E226D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EB343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1AEFF06D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01E74C56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21681E57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3260B1B2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EB1FC3" id="_x0000_s1028" style="position:absolute;left:0;text-align:left;margin-left:-3.75pt;margin-top:773.25pt;width:606.75pt;height:10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j69QEAAMgDAAAOAAAAZHJzL2Uyb0RvYy54bWysU1Fv0zAQfkfiP1h+p0m6lo6o6TS1G0Ia&#10;A2nwAxzHSSwcnzm7Tcav5+x2XQVviBfLd2d/vu+7z+ubaTDsoNBrsBUvZjlnykpotO0q/v3b/btr&#10;znwQthEGrKr4s/L8ZvP2zXp0pZpDD6ZRyAjE+nJ0Fe9DcGWWedmrQfgZOGWp2AIOIlCIXdagGAl9&#10;MNk8z99nI2DjEKTynrK7Y5FvEn7bKhm+tK1XgZmKU28hrZjWOq7ZZi3KDoXrtTy1If6hi0FoS4+e&#10;oXYiCLZH/RfUoCWChzbMJAwZtK2WKnEgNkX+B5unXjiVuJA43p1l8v8PVj4entxXjK179wDyh2cW&#10;tr2wnbpFhLFXoqHniihUNjpfni/EwNNVVo+foaHRin2ApMHU4hABiR2bktTPZ6nVFJik5GqVL1fz&#10;JWeSasXV9eIqT8PIRPly3aEPHxUMLG4qjjTLBC8ODz7EdkT5ciS1D0Y399qYFGBXbw2yg6C5392t&#10;dsUyMSCWl8eMjYctxGtHxJhJPCO16CJfhqmemG4qPo8QMVND80zEEY52IvvTpgf8xdlIVqq4/7kX&#10;qDgznyyJ96FYLKL3UrAg2hTgZaW+rAgrCarigbPjdhuOft071F1PLxVJBgu3JHirkxSvXZ3aJ7sk&#10;hU7Wjn68jNOp1w+4+Q0AAP//AwBQSwMEFAAGAAgAAAAhAPPRSgjgAAAADQEAAA8AAABkcnMvZG93&#10;bnJldi54bWxMj0FvwjAMhe+T9h8iT9oN0jEattIUIaRedhtDaEfThLaicbomQPfvZ07j9mw/PX8v&#10;X42uExc7hNaThpdpAsJS5U1LtYbdVzl5AxEiksHOk9XwawOsiseHHDPjr/RpL9tYCw6hkKGGJsY+&#10;kzJUjXUYpr63xLejHxxGHodamgGvHO46OUsSJR22xB8a7O2msdVpe3YaMP3ev8fSrCs8vtZ1ufvZ&#10;bz6U1s9P43oJItox/pvhhs/oUDDTwZ/JBNFpmCxSdvI+nStWN8csUVzvwGqh5inIIpf3LYo/AAAA&#10;//8DAFBLAQItABQABgAIAAAAIQC2gziS/gAAAOEBAAATAAAAAAAAAAAAAAAAAAAAAABbQ29udGVu&#10;dF9UeXBlc10ueG1sUEsBAi0AFAAGAAgAAAAhADj9If/WAAAAlAEAAAsAAAAAAAAAAAAAAAAALwEA&#10;AF9yZWxzLy5yZWxzUEsBAi0AFAAGAAgAAAAhAL4tOPr1AQAAyAMAAA4AAAAAAAAAAAAAAAAALgIA&#10;AGRycy9lMm9Eb2MueG1sUEsBAi0AFAAGAAgAAAAhAPPRSgjgAAAADQEAAA8AAAAAAAAAAAAAAAAA&#10;TwQAAGRycy9kb3ducmV2LnhtbFBLBQYAAAAABAAEAPMAAABcBQAAAAA=&#10;" fillcolor="#ee7d15" stroked="f">
              <v:textbox>
                <w:txbxContent>
                  <w:p w14:paraId="5CBEB343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1AEFF06D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01E74C56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21681E57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3260B1B2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DEB9E58" wp14:editId="73265B6D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B3A56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7959E6FB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08FF210D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3EA3988F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25207F91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B9E58" id="_x0000_s1029" style="position:absolute;left:0;text-align:left;margin-left:-3.75pt;margin-top:773.25pt;width:606.75pt;height:10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0W9gEAAMgDAAAOAAAAZHJzL2Uyb0RvYy54bWysU9uO0zAQfUfiHyy/0yS90CVqulq1uwhp&#10;WZAWPsBxnMQi8Zix26R8PWOn263gDfFieWbs4zlnjje3Y9+xo0KnwRQ8m6WcKSOh0qYp+PdvD+9u&#10;OHNemEp0YFTBT8rx2+3bN5vB5moOLXSVQkYgxuWDLXjrvc2TxMlW9cLNwCpDxRqwF55CbJIKxUDo&#10;fZfM0/R9MgBWFkEq5yi7n4p8G/HrWkn/pa6d8qwrOPXm44pxLcOabDcib1DYVstzG+IfuuiFNvTo&#10;BWovvGAH1H9B9VoiOKj9TEKfQF1rqSIHYpOlf7B5boVVkQuJ4+xFJvf/YOXT8dl+xdC6s48gfzhm&#10;YNcK06g7RBhaJSp6LgtCJYN1+eVCCBxdZeXwGSoarTh4iBqMNfYBkNixMUp9ukitRs8kJdfrdLWe&#10;rziTVMsWN8tFGoeRiPzlukXnPyroWdgUHGmWEV4cH50P7Yj85UhsHzpdPeiuiwE25a5DdhQ09/v7&#10;9T5bRQbE8vpYZ8JhA+HahBgykWegFlzkcj+WI9NVwRcBImRKqE5EHGGyE9mfNi3gL84GslLB3c+D&#10;QMVZ98mQeB+y5TJ4LwZLok0BXlfK64owkqAK7jmbtjs/+fVgUTctvZRFGQzckeC1jlK8dnVun+wS&#10;FTpbO/jxOo6nXj/g9jcAAAD//wMAUEsDBBQABgAIAAAAIQDz0UoI4AAAAA0BAAAPAAAAZHJzL2Rv&#10;d25yZXYueG1sTI9Bb8IwDIXvk/YfIk/aDdIxGrbSFCGkXnYbQ2hH04S2onG6JkD372dO4/ZsPz1/&#10;L1+NrhMXO4TWk4aXaQLCUuVNS7WG3Vc5eQMRIpLBzpPV8GsDrIrHhxwz46/0aS/bWAsOoZChhibG&#10;PpMyVI11GKa+t8S3ox8cRh6HWpoBrxzuOjlLEiUdtsQfGuztprHVaXt2GjD93r/H0qwrPL7Wdbn7&#10;2W8+lNbPT+N6CSLaMf6b4YbP6FAw08GfyQTRaZgsUnbyPp0rVjfHLFFc78BqoeYpyCKX9y2KPwAA&#10;AP//AwBQSwECLQAUAAYACAAAACEAtoM4kv4AAADhAQAAEwAAAAAAAAAAAAAAAAAAAAAAW0NvbnRl&#10;bnRfVHlwZXNdLnhtbFBLAQItABQABgAIAAAAIQA4/SH/1gAAAJQBAAALAAAAAAAAAAAAAAAAAC8B&#10;AABfcmVscy8ucmVsc1BLAQItABQABgAIAAAAIQAeY80W9gEAAMgDAAAOAAAAAAAAAAAAAAAAAC4C&#10;AABkcnMvZTJvRG9jLnhtbFBLAQItABQABgAIAAAAIQDz0UoI4AAAAA0BAAAPAAAAAAAAAAAAAAAA&#10;AFAEAABkcnMvZG93bnJldi54bWxQSwUGAAAAAAQABADzAAAAXQUAAAAA&#10;" fillcolor="#ee7d15" stroked="f">
              <v:textbox>
                <w:txbxContent>
                  <w:p w14:paraId="54DB3A56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7959E6FB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08FF210D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3EA3988F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25207F91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18E4D0D" wp14:editId="6B2EA74A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3C6CD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353E9A17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3DAA2252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42F385F2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13666CCF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E4D0D" id="_x0000_s1030" style="position:absolute;left:0;text-align:left;margin-left:-3.75pt;margin-top:773.25pt;width:606.75pt;height:10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T99QEAAMgDAAAOAAAAZHJzL2Uyb0RvYy54bWysU1Fv0zAQfkfiP1h+p0m6lo6o6TS1G0Ia&#10;A2nwAxzHSSwcnzm7Tcav5+x2XQVviBfLd2d/vu+7z+ubaTDsoNBrsBUvZjlnykpotO0q/v3b/btr&#10;znwQthEGrKr4s/L8ZvP2zXp0pZpDD6ZRyAjE+nJ0Fe9DcGWWedmrQfgZOGWp2AIOIlCIXdagGAl9&#10;MNk8z99nI2DjEKTynrK7Y5FvEn7bKhm+tK1XgZmKU28hrZjWOq7ZZi3KDoXrtTy1If6hi0FoS4+e&#10;oXYiCLZH/RfUoCWChzbMJAwZtK2WKnEgNkX+B5unXjiVuJA43p1l8v8PVj4entxXjK179wDyh2cW&#10;tr2wnbpFhLFXoqHniihUNjpfni/EwNNVVo+foaHRin2ApMHU4hABiR2bktTPZ6nVFJik5GqVL1fz&#10;JWeSasXV9eIqT8PIRPly3aEPHxUMLG4qjjTLBC8ODz7EdkT5ciS1D0Y399qYFGBXbw2yg6C5392t&#10;dsUyMSCWl8eMjYctxGtHxJhJPCO16CJfhqmemG4qvogQMVND80zEEY52IvvTpgf8xdlIVqq4/7kX&#10;qDgznyyJ96FYLKL3UrAg2hTgZaW+rAgrCarigbPjdhuOft071F1PLxVJBgu3JHirkxSvXZ3aJ7sk&#10;hU7Wjn68jNOp1w+4+Q0AAP//AwBQSwMEFAAGAAgAAAAhAPPRSgjgAAAADQEAAA8AAABkcnMvZG93&#10;bnJldi54bWxMj0FvwjAMhe+T9h8iT9oN0jEattIUIaRedhtDaEfThLaicbomQPfvZ07j9mw/PX8v&#10;X42uExc7hNaThpdpAsJS5U1LtYbdVzl5AxEiksHOk9XwawOsiseHHDPjr/RpL9tYCw6hkKGGJsY+&#10;kzJUjXUYpr63xLejHxxGHodamgGvHO46OUsSJR22xB8a7O2msdVpe3YaMP3ev8fSrCs8vtZ1ufvZ&#10;bz6U1s9P43oJItox/pvhhs/oUDDTwZ/JBNFpmCxSdvI+nStWN8csUVzvwGqh5inIIpf3LYo/AAAA&#10;//8DAFBLAQItABQABgAIAAAAIQC2gziS/gAAAOEBAAATAAAAAAAAAAAAAAAAAAAAAABbQ29udGVu&#10;dF9UeXBlc10ueG1sUEsBAi0AFAAGAAgAAAAhADj9If/WAAAAlAEAAAsAAAAAAAAAAAAAAAAALwEA&#10;AF9yZWxzLy5yZWxzUEsBAi0AFAAGAAgAAAAhAL2AlP31AQAAyAMAAA4AAAAAAAAAAAAAAAAALgIA&#10;AGRycy9lMm9Eb2MueG1sUEsBAi0AFAAGAAgAAAAhAPPRSgjgAAAADQEAAA8AAAAAAAAAAAAAAAAA&#10;TwQAAGRycy9kb3ducmV2LnhtbFBLBQYAAAAABAAEAPMAAABcBQAAAAA=&#10;" fillcolor="#ee7d15" stroked="f">
              <v:textbox>
                <w:txbxContent>
                  <w:p w14:paraId="7993C6CD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353E9A17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3DAA2252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42F385F2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13666CCF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D4AB3B" wp14:editId="34B9DF42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E3E40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3D070819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51CE81AB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7A516E1C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20FA2514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4AB3B" id="_x0000_s1031" style="position:absolute;left:0;text-align:left;margin-left:-3.75pt;margin-top:773.25pt;width:606.75pt;height:10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ER9AEAAMgDAAAOAAAAZHJzL2Uyb0RvYy54bWysU1Fv0zAQfkfiP1h+p0m6lo6o6TS1G0Ia&#10;A2nwAxzHSSwcnzm7Tcav5+x2XQVviBfLd2d/vu+7z+ubaTDsoNBrsBUvZjlnykpotO0q/v3b/btr&#10;znwQthEGrKr4s/L8ZvP2zXp0pZpDD6ZRyAjE+nJ0Fe9DcGWWedmrQfgZOGWp2AIOIlCIXdagGAl9&#10;MNk8z99nI2DjEKTynrK7Y5FvEn7bKhm+tK1XgZmKU28hrZjWOq7ZZi3KDoXrtTy1If6hi0FoS4+e&#10;oXYiCLZH/RfUoCWChzbMJAwZtK2WKnEgNkX+B5unXjiVuJA43p1l8v8PVj4entxXjK179wDyh2cW&#10;tr2wnbpFhLFXoqHniihUNjpfni/EwNNVVo+foaHRin2ApMHU4hABiR2bktTPZ6nVFJik5GqVL1fz&#10;JWeSasXV9eIqT8PIRPly3aEPHxUMLG4qjjTLBC8ODz7EdkT5ciS1D0Y399qYFGBXbw2yg6C5392t&#10;dsUyMSCWl8eMjYctxGtHxJhJPCO16CJfhqmemG4qniBipobmmYgjHO1E9qdND/iLs5GsVHH/cy9Q&#10;cWY+WRLvQ7FYRO+lYEG0KcDLSn1ZEVYSVMUDZ8ftNhz9uneou55eKpIMFm5J8FYnKV67OrVPdkkK&#10;nawd/XgZp1OvH3DzGwAA//8DAFBLAwQUAAYACAAAACEA89FKCOAAAAANAQAADwAAAGRycy9kb3du&#10;cmV2LnhtbEyPQW/CMAyF75P2HyJP2g3SMRq20hQhpF52G0NoR9OEtqJxuiZA9+9nTuP2bD89fy9f&#10;ja4TFzuE1pOGl2kCwlLlTUu1ht1XOXkDESKSwc6T1fBrA6yKx4ccM+Ov9Gkv21gLDqGQoYYmxj6T&#10;MlSNdRimvrfEt6MfHEYeh1qaAa8c7jo5SxIlHbbEHxrs7aax1Wl7dhow/d6/x9KsKzy+1nW5+9lv&#10;PpTWz0/jegki2jH+m+GGz+hQMNPBn8kE0WmYLFJ28j6dK1Y3xyxRXO/AaqHmKcgil/ctij8AAAD/&#10;/wMAUEsBAi0AFAAGAAgAAAAhALaDOJL+AAAA4QEAABMAAAAAAAAAAAAAAAAAAAAAAFtDb250ZW50&#10;X1R5cGVzXS54bWxQSwECLQAUAAYACAAAACEAOP0h/9YAAACUAQAACwAAAAAAAAAAAAAAAAAvAQAA&#10;X3JlbHMvLnJlbHNQSwECLQAUAAYACAAAACEAHc5hEfQBAADIAwAADgAAAAAAAAAAAAAAAAAuAgAA&#10;ZHJzL2Uyb0RvYy54bWxQSwECLQAUAAYACAAAACEA89FKCOAAAAANAQAADwAAAAAAAAAAAAAAAABO&#10;BAAAZHJzL2Rvd25yZXYueG1sUEsFBgAAAAAEAAQA8wAAAFsFAAAAAA==&#10;" fillcolor="#ee7d15" stroked="f">
              <v:textbox>
                <w:txbxContent>
                  <w:p w14:paraId="64DE3E40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3D070819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51CE81AB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7A516E1C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20FA2514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9B6C54F" wp14:editId="53BC5BD6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5CCED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0EE3A673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4E75311D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00EA0D3D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2E0A9F9F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B6C54F" id="_x0000_s1032" style="position:absolute;left:0;text-align:left;margin-left:-3.75pt;margin-top:773.25pt;width:606.75pt;height:10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//9gEAAMgDAAAOAAAAZHJzL2Uyb0RvYy54bWysU8tu2zAQvBfoPxC815IcO04Fy0FgJ0WB&#10;9AGk/QCKoiSiFJdd0pbSr++SdhyjvRW9ENxdcrgzO1zfToNhB4Veg614Mcs5U1ZCo21X8e/fHt7d&#10;cOaDsI0wYFXFn5Xnt5u3b9ajK9UcejCNQkYg1pejq3gfgiuzzMteDcLPwClLxRZwEIFC7LIGxUjo&#10;g8nmeX6djYCNQ5DKe8rujkW+Sfhtq2T40rZeBWYqTr2FtGJa67hmm7UoOxSu1/LUhviHLgahLT16&#10;htqJINge9V9Qg5YIHtowkzBk0LZaqsSB2BT5H2yeeuFU4kLieHeWyf8/WPn58OS+Ymzdu0eQPzyz&#10;sO2F7dQdIoy9Eg09V0ShstH58nwhBp6usnr8BA2NVuwDJA2mFocISOzYlKR+PkutpsAkJVerfLma&#10;LzmTVCuubhZXeRpGJsqX6w59+KBgYHFTcaRZJnhxePQhtiPKlyOpfTC6edDGpAC7emuQHQTN/f5+&#10;tSuWiQGxvDxmbDxsIV47IsZM4hmpRRf5Mkz1xHRT8esIETM1NM9EHOFoJ7I/bXrAX5yNZKWK+597&#10;gYoz89GSeO+LxSJ6LwULok0BXlbqy4qwkqAqHjg7brfh6Ne9Q9319FKRZLBwR4K3Oknx2tWpfbJL&#10;Uuhk7ejHyzidev2Am98AAAD//wMAUEsDBBQABgAIAAAAIQDz0UoI4AAAAA0BAAAPAAAAZHJzL2Rv&#10;d25yZXYueG1sTI9Bb8IwDIXvk/YfIk/aDdIxGrbSFCGkXnYbQ2hH04S2onG6JkD372dO4/ZsPz1/&#10;L1+NrhMXO4TWk4aXaQLCUuVNS7WG3Vc5eQMRIpLBzpPV8GsDrIrHhxwz46/0aS/bWAsOoZChhibG&#10;PpMyVI11GKa+t8S3ox8cRh6HWpoBrxzuOjlLEiUdtsQfGuztprHVaXt2GjD93r/H0qwrPL7Wdbn7&#10;2W8+lNbPT+N6CSLaMf6b4YbP6FAw08GfyQTRaZgsUnbyPp0rVjfHLFFc78BqoeYpyCKX9y2KPwAA&#10;AP//AwBQSwECLQAUAAYACAAAACEAtoM4kv4AAADhAQAAEwAAAAAAAAAAAAAAAAAAAAAAW0NvbnRl&#10;bnRfVHlwZXNdLnhtbFBLAQItABQABgAIAAAAIQA4/SH/1gAAAJQBAAALAAAAAAAAAAAAAAAAAC8B&#10;AABfcmVscy8ucmVsc1BLAQItABQABgAIAAAAIQC8Gw//9gEAAMgDAAAOAAAAAAAAAAAAAAAAAC4C&#10;AABkcnMvZTJvRG9jLnhtbFBLAQItABQABgAIAAAAIQDz0UoI4AAAAA0BAAAPAAAAAAAAAAAAAAAA&#10;AFAEAABkcnMvZG93bnJldi54bWxQSwUGAAAAAAQABADzAAAAXQUAAAAA&#10;" fillcolor="#ee7d15" stroked="f">
              <v:textbox>
                <w:txbxContent>
                  <w:p w14:paraId="7595CCED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0EE3A673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4E75311D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00EA0D3D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2E0A9F9F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C1C0F68" wp14:editId="5B8813D9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8397E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6D124B85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71E828B8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726F2156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2C5EE23F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C0F68" id="_x0000_s1033" style="position:absolute;left:0;text-align:left;margin-left:-3.75pt;margin-top:773.25pt;width:606.75pt;height:10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oT9AEAAMgDAAAOAAAAZHJzL2Uyb0RvYy54bWysU9Fu2yAUfZ+0f0C8L7bTZOmsOFWVtNOk&#10;rpvU7QMwxjYa5rILid19/S4kTaPtbdoL4nLhcM7hsL6ZBsMOCr0GW/FilnOmrIRG267i37/dv7vm&#10;zAdhG2HAqoo/K89vNm/frEdXqjn0YBqFjECsL0dX8T4EV2aZl70ahJ+BU5aaLeAgApXYZQ2KkdAH&#10;k83z/H02AjYOQSrvaXV3bPJNwm9bJcOXtvUqMFNx4hbSiGms45ht1qLsULheyxMN8Q8sBqEtXXqG&#10;2okg2B71X1CDlgge2jCTMGTQtlqqpIHUFPkfap564VTSQuZ4d7bJ/z9Y+Xh4cl8xUvfuAeQPzyxs&#10;e2E7dYsIY69EQ9cV0ahsdL48H4iFp6OsHj9DQ08r9gGSB1OLQwQkdWxKVj+frVZTYJIWV6t8uZov&#10;OZPUK66uF1d5eoxMlC/HHfrwUcHA4qTiSG+Z4MXhwYdIR5QvWxJ9MLq518akArt6a5AdBL373d1q&#10;VyyTAlJ5uc3YuNlCPHZEjCtJZ5QWU+TLMNUT0w1xjhBxpYbmmYQjHONE8adJD/iLs5GiVHH/cy9Q&#10;cWY+WTLvQ7FYxOylYkGyqcDLTn3ZEVYSVMUDZ8fpNhzzuneou55uKpINFm7J8FYnK15ZnehTXJJD&#10;p2jHPF7WadfrB9z8BgAA//8DAFBLAwQUAAYACAAAACEA89FKCOAAAAANAQAADwAAAGRycy9kb3du&#10;cmV2LnhtbEyPQW/CMAyF75P2HyJP2g3SMRq20hQhpF52G0NoR9OEtqJxuiZA9+9nTuP2bD89fy9f&#10;ja4TFzuE1pOGl2kCwlLlTUu1ht1XOXkDESKSwc6T1fBrA6yKx4ccM+Ov9Gkv21gLDqGQoYYmxj6T&#10;MlSNdRimvrfEt6MfHEYeh1qaAa8c7jo5SxIlHbbEHxrs7aax1Wl7dhow/d6/x9KsKzy+1nW5+9lv&#10;PpTWz0/jegki2jH+m+GGz+hQMNPBn8kE0WmYLFJ28j6dK1Y3xyxRXO/AaqHmKcgil/ctij8AAAD/&#10;/wMAUEsBAi0AFAAGAAgAAAAhALaDOJL+AAAA4QEAABMAAAAAAAAAAAAAAAAAAAAAAFtDb250ZW50&#10;X1R5cGVzXS54bWxQSwECLQAUAAYACAAAACEAOP0h/9YAAACUAQAACwAAAAAAAAAAAAAAAAAvAQAA&#10;X3JlbHMvLnJlbHNQSwECLQAUAAYACAAAACEAHFX6E/QBAADIAwAADgAAAAAAAAAAAAAAAAAuAgAA&#10;ZHJzL2Uyb0RvYy54bWxQSwECLQAUAAYACAAAACEA89FKCOAAAAANAQAADwAAAAAAAAAAAAAAAABO&#10;BAAAZHJzL2Rvd25yZXYueG1sUEsFBgAAAAAEAAQA8wAAAFsFAAAAAA==&#10;" fillcolor="#ee7d15" stroked="f">
              <v:textbox>
                <w:txbxContent>
                  <w:p w14:paraId="0888397E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6D124B85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71E828B8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726F2156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2C5EE23F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E6E4A78" wp14:editId="382BA0E1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1BDA1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66C49C95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1FB7EAD4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6DB893AA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5D05D9FE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E4A78" id="_x0000_s1034" style="position:absolute;left:0;text-align:left;margin-left:-3.75pt;margin-top:773.25pt;width:606.75pt;height:10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s3y9QEAAMgDAAAOAAAAZHJzL2Uyb0RvYy54bWysU8GO0zAQvSPxD5bvNEm3pSVqulq1uwhp&#10;WZAWPsBxnMQi8Zix26R8PWOn263ghrhYnhn7ed6b583t2HfsqNBpMAXPZilnykiotGkK/v3bw7s1&#10;Z84LU4kOjCr4STl+u337ZjPYXM2hha5SyAjEuHywBW+9t3mSONmqXrgZWGWoWAP2wlOITVKhGAi9&#10;75J5mr5PBsDKIkjlHGX3U5FvI35dK+m/1LVTnnUFp958XDGuZViT7UbkDQrbanluQ/xDF73Qhh69&#10;QO2FF+yA+i+oXksEB7WfSegTqGstVeRAbLL0DzbPrbAqciFxnL3I5P4frHw6PtuvGFp39hHkD8cM&#10;7FphGnWHCEOrREXPZUGoZLAuv1wIgaOrrBw+Q0WjFQcPUYOxxj4AEjs2RqlPF6nV6Jmk5GqVLlfz&#10;JWeSatnNenGTxmEkIn+5btH5jwp6FjYFR5plhBfHR+dDOyJ/ORLbh05XD7rrYoBNueuQHQXN/f5+&#10;tc+WkQGxvD7WmXDYQLg2IYZM5BmoBRe53I/lyHRV8HWACJkSqhMRR5jsRPanTQv4i7OBrFRw9/Mg&#10;UHHWfTIk3odssQjei8GCaFOA15XyuiKMJKiCe86m7c5Pfj1Y1E1LL2VRBgN3JHitoxSvXZ3bJ7tE&#10;hc7WDn68juOp1w+4/Q0AAP//AwBQSwMEFAAGAAgAAAAhAPPRSgjgAAAADQEAAA8AAABkcnMvZG93&#10;bnJldi54bWxMj0FvwjAMhe+T9h8iT9oN0jEattIUIaRedhtDaEfThLaicbomQPfvZ07j9mw/PX8v&#10;X42uExc7hNaThpdpAsJS5U1LtYbdVzl5AxEiksHOk9XwawOsiseHHDPjr/RpL9tYCw6hkKGGJsY+&#10;kzJUjXUYpr63xLejHxxGHodamgGvHO46OUsSJR22xB8a7O2msdVpe3YaMP3ev8fSrCs8vtZ1ufvZ&#10;bz6U1s9P43oJItox/pvhhs/oUDDTwZ/JBNFpmCxSdvI+nStWN8csUVzvwGqh5inIIpf3LYo/AAAA&#10;//8DAFBLAQItABQABgAIAAAAIQC2gziS/gAAAOEBAAATAAAAAAAAAAAAAAAAAAAAAABbQ29udGVu&#10;dF9UeXBlc10ueG1sUEsBAi0AFAAGAAgAAAAhADj9If/WAAAAlAEAAAsAAAAAAAAAAAAAAAAALwEA&#10;AF9yZWxzLy5yZWxzUEsBAi0AFAAGAAgAAAAhALvazfL1AQAAyAMAAA4AAAAAAAAAAAAAAAAALgIA&#10;AGRycy9lMm9Eb2MueG1sUEsBAi0AFAAGAAgAAAAhAPPRSgjgAAAADQEAAA8AAAAAAAAAAAAAAAAA&#10;TwQAAGRycy9kb3ducmV2LnhtbFBLBQYAAAAABAAEAPMAAABcBQAAAAA=&#10;" fillcolor="#ee7d15" stroked="f">
              <v:textbox>
                <w:txbxContent>
                  <w:p w14:paraId="3DB1BDA1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66C49C95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1FB7EAD4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6DB893AA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5D05D9FE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rFonts w:ascii="Calibri Light" w:hAnsi="Calibri Light"/>
        <w:b/>
        <w:color w:val="FFFFFF" w:themeColor="background1"/>
        <w:sz w:val="16"/>
        <w:szCs w:val="18"/>
      </w:rPr>
      <w:t>Routebureau Groningen  |  Roderwolderdijk 60  |  9744 TH Groningen  |  routebureau@landschapsbeheergroningen.nl</w:t>
    </w:r>
  </w:p>
  <w:p w14:paraId="4A3E97B8" w14:textId="77777777" w:rsidR="00A14685" w:rsidRDefault="00A146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0F3F2" w14:textId="77777777" w:rsidR="008D79B3" w:rsidRDefault="0073520D">
      <w:r>
        <w:separator/>
      </w:r>
    </w:p>
  </w:footnote>
  <w:footnote w:type="continuationSeparator" w:id="0">
    <w:p w14:paraId="203B2013" w14:textId="77777777" w:rsidR="008D79B3" w:rsidRDefault="0073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13EE" w14:textId="7ECD21C5" w:rsidR="00A14685" w:rsidRDefault="0073520D" w:rsidP="00D361F5">
    <w:pPr>
      <w:pStyle w:val="Koptekst"/>
      <w:jc w:val="right"/>
    </w:pPr>
    <w:r w:rsidRPr="007216E7">
      <w:rPr>
        <w:rFonts w:asciiTheme="majorHAnsi" w:hAnsiTheme="majorHAnsi" w:cstheme="majorHAnsi"/>
        <w:b/>
        <w:noProof/>
        <w:color w:val="BFBFBF" w:themeColor="background1" w:themeShade="BF"/>
        <w:sz w:val="20"/>
        <w:szCs w:val="20"/>
      </w:rPr>
      <w:drawing>
        <wp:anchor distT="0" distB="0" distL="114300" distR="114300" simplePos="0" relativeHeight="251670528" behindDoc="1" locked="0" layoutInCell="1" allowOverlap="1" wp14:anchorId="461EB1E2" wp14:editId="66FB190C">
          <wp:simplePos x="0" y="0"/>
          <wp:positionH relativeFrom="column">
            <wp:posOffset>6309360</wp:posOffset>
          </wp:positionH>
          <wp:positionV relativeFrom="paragraph">
            <wp:posOffset>144145</wp:posOffset>
          </wp:positionV>
          <wp:extent cx="2847340" cy="981075"/>
          <wp:effectExtent l="0" t="0" r="0" b="0"/>
          <wp:wrapNone/>
          <wp:docPr id="13" name="Afbeelding 13" descr="Afbeelding met schermopname, groen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fbeelding 13" descr="Afbeelding met schermopname, groen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08154" w14:textId="45A8FBB5" w:rsidR="00A14685" w:rsidRDefault="00A14685" w:rsidP="00D361F5">
    <w:pPr>
      <w:jc w:val="right"/>
      <w:rPr>
        <w:rFonts w:ascii="Cambria" w:hAnsi="Cambria"/>
        <w:b/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E7"/>
    <w:rsid w:val="0023573F"/>
    <w:rsid w:val="007216E7"/>
    <w:rsid w:val="0073520D"/>
    <w:rsid w:val="008D79B3"/>
    <w:rsid w:val="00A14685"/>
    <w:rsid w:val="00E9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C938"/>
  <w15:chartTrackingRefBased/>
  <w15:docId w15:val="{EAF1D280-380A-4FD9-B9A7-936032BC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6E7"/>
    <w:pPr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7216E7"/>
    <w:pPr>
      <w:keepNext/>
      <w:spacing w:line="360" w:lineRule="auto"/>
      <w:outlineLvl w:val="0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216E7"/>
    <w:rPr>
      <w:rFonts w:ascii="Arial" w:eastAsia="Times New Roman" w:hAnsi="Arial" w:cs="Times New Roman"/>
      <w:b/>
      <w:bCs/>
      <w:i/>
      <w:iCs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7216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rsid w:val="007216E7"/>
  </w:style>
  <w:style w:type="paragraph" w:styleId="Geenafstand">
    <w:name w:val="No Spacing"/>
    <w:uiPriority w:val="1"/>
    <w:qFormat/>
    <w:rsid w:val="007216E7"/>
    <w:pPr>
      <w:spacing w:after="0" w:line="240" w:lineRule="auto"/>
    </w:pPr>
  </w:style>
  <w:style w:type="paragraph" w:styleId="Voettekst">
    <w:name w:val="footer"/>
    <w:basedOn w:val="Standaard"/>
    <w:link w:val="VoettekstChar"/>
    <w:unhideWhenUsed/>
    <w:rsid w:val="007216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7216E7"/>
  </w:style>
  <w:style w:type="character" w:styleId="Hyperlink">
    <w:name w:val="Hyperlink"/>
    <w:rsid w:val="007216E7"/>
    <w:rPr>
      <w:color w:val="0000FF"/>
      <w:u w:val="single"/>
    </w:rPr>
  </w:style>
  <w:style w:type="table" w:styleId="Tabelraster">
    <w:name w:val="Table Grid"/>
    <w:basedOn w:val="Standaardtabel"/>
    <w:rsid w:val="0072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utesingroningen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DesignPageV2.aspx?subpage=design&amp;FormId=kGFZbLVJBUeGwASuPTgdjTvKXHt8dsZAk4JueSuXyEZUQ1NYWjFYVFlMN1JKWlJSQkJZWlU3MzVEQSQlQCN0PWcu&amp;Token=0b8ff938c3b447f3b811c27f1291e760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6348D4B16C45FE8F129EBF4BF215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3E1D07-D8E4-4F3C-A0DD-21F2D10FBD28}"/>
      </w:docPartPr>
      <w:docPartBody>
        <w:p w:rsidR="0078573E" w:rsidRDefault="00663032" w:rsidP="00663032">
          <w:pPr>
            <w:pStyle w:val="4C6348D4B16C45FE8F129EBF4BF2159A"/>
          </w:pPr>
          <w:r w:rsidRPr="00BE444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1D5C445E374BE8B53A24B6942391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A4980A-6227-4BBA-AC89-9DC72A2575F3}"/>
      </w:docPartPr>
      <w:docPartBody>
        <w:p w:rsidR="0078573E" w:rsidRDefault="00663032" w:rsidP="00663032">
          <w:pPr>
            <w:pStyle w:val="A61D5C445E374BE8B53A24B6942391DA"/>
          </w:pPr>
          <w:r w:rsidRPr="00BE444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32"/>
    <w:rsid w:val="0023573F"/>
    <w:rsid w:val="00663032"/>
    <w:rsid w:val="007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63032"/>
    <w:rPr>
      <w:color w:val="808080"/>
    </w:rPr>
  </w:style>
  <w:style w:type="paragraph" w:customStyle="1" w:styleId="4C6348D4B16C45FE8F129EBF4BF2159A">
    <w:name w:val="4C6348D4B16C45FE8F129EBF4BF2159A"/>
    <w:rsid w:val="00663032"/>
  </w:style>
  <w:style w:type="paragraph" w:customStyle="1" w:styleId="A61D5C445E374BE8B53A24B6942391DA">
    <w:name w:val="A61D5C445E374BE8B53A24B6942391DA"/>
    <w:rsid w:val="00663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Schreuder</dc:creator>
  <cp:keywords/>
  <dc:description/>
  <cp:lastModifiedBy>Lisa Schreuder</cp:lastModifiedBy>
  <cp:revision>3</cp:revision>
  <dcterms:created xsi:type="dcterms:W3CDTF">2023-08-24T12:47:00Z</dcterms:created>
  <dcterms:modified xsi:type="dcterms:W3CDTF">2024-05-27T09:37:00Z</dcterms:modified>
</cp:coreProperties>
</file>